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2C" w:rsidRPr="001D7FD6" w:rsidRDefault="008179FC" w:rsidP="001D7FD6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Załącznik nr  3</w:t>
      </w:r>
    </w:p>
    <w:p w:rsidR="00F8442C" w:rsidRPr="001D7FD6" w:rsidRDefault="008179FC" w:rsidP="001D7FD6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do zapytania ofertowego</w:t>
      </w:r>
    </w:p>
    <w:p w:rsidR="00F8442C" w:rsidRDefault="008179FC" w:rsidP="001D7FD6">
      <w:pPr>
        <w:pStyle w:val="Nagwek1"/>
        <w:rPr>
          <w:color w:val="auto"/>
        </w:rPr>
      </w:pPr>
      <w:r w:rsidRPr="001D7FD6">
        <w:rPr>
          <w:color w:val="auto"/>
        </w:rPr>
        <w:t>PAKIET ASORTYMENTOWO- CENOWY RYBY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3"/>
        <w:gridCol w:w="2268"/>
        <w:gridCol w:w="993"/>
        <w:gridCol w:w="2275"/>
        <w:gridCol w:w="1410"/>
        <w:gridCol w:w="1418"/>
        <w:gridCol w:w="1701"/>
        <w:gridCol w:w="1559"/>
        <w:gridCol w:w="1813"/>
      </w:tblGrid>
      <w:tr w:rsidR="00F8442C" w:rsidRPr="001D7FD6" w:rsidTr="0098026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217F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D7FD6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 xml:space="preserve"> od 0</w:t>
            </w:r>
            <w:r w:rsidR="00304B4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D7FD6">
              <w:rPr>
                <w:rFonts w:ascii="Arial" w:hAnsi="Arial" w:cs="Arial"/>
                <w:b/>
                <w:sz w:val="24"/>
                <w:szCs w:val="24"/>
              </w:rPr>
              <w:t>.01.202</w:t>
            </w:r>
            <w:r w:rsidR="00304B4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do 31.12.202</w:t>
            </w:r>
            <w:r w:rsidR="00304B4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</w:p>
          <w:p w:rsidR="0095660E" w:rsidRPr="001D7FD6" w:rsidRDefault="0095660E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95660E" w:rsidRPr="001D7FD6" w:rsidRDefault="0095660E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8442C" w:rsidRPr="001D7FD6" w:rsidTr="0098026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F8442C" w:rsidRPr="001D7FD6" w:rsidTr="0098026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7FD6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514C8">
              <w:rPr>
                <w:rFonts w:ascii="Arial" w:hAnsi="Arial" w:cs="Arial"/>
                <w:sz w:val="24"/>
                <w:szCs w:val="24"/>
              </w:rPr>
              <w:t>Miruna ze skórą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8179FC" w:rsidP="001D7FD6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4C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304B43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42C" w:rsidRPr="001D7FD6" w:rsidTr="0098026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7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514C8">
              <w:rPr>
                <w:rFonts w:ascii="Arial" w:hAnsi="Arial" w:cs="Arial"/>
                <w:sz w:val="24"/>
                <w:szCs w:val="24"/>
              </w:rPr>
              <w:t>Paluszki rybne(min 59%ryby)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8179FC" w:rsidP="001D7FD6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4C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304B43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42C" w:rsidRPr="001D7FD6" w:rsidTr="0098026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95660E" w:rsidP="0095660E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1-2)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54D31" w:rsidRDefault="00B54D31" w:rsidP="001D7FD6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0217F6" w:rsidRDefault="000217F6" w:rsidP="000217F6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0217F6" w:rsidRDefault="000217F6" w:rsidP="000217F6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F8442C" w:rsidRPr="001D7FD6" w:rsidRDefault="008179FC" w:rsidP="001D7FD6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B54D31" w:rsidRDefault="008179FC" w:rsidP="001D7FD6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 xml:space="preserve">Miejscowość /Data  </w:t>
      </w:r>
    </w:p>
    <w:p w:rsidR="00B54D31" w:rsidRDefault="00B54D31" w:rsidP="001D7FD6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F8442C" w:rsidRPr="001D7FD6" w:rsidRDefault="008179FC" w:rsidP="001D7FD6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8442C" w:rsidRPr="001D7FD6" w:rsidRDefault="008179FC" w:rsidP="00151885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Podpis(y) osoby (osób) upoważnionej (ych)\</w:t>
      </w:r>
      <w:r w:rsidRPr="001D7FD6">
        <w:rPr>
          <w:rFonts w:ascii="Arial" w:hAnsi="Arial" w:cs="Arial"/>
          <w:sz w:val="24"/>
          <w:szCs w:val="24"/>
        </w:rPr>
        <w:br/>
      </w:r>
      <w:r w:rsidR="00151885">
        <w:rPr>
          <w:rFonts w:ascii="Arial" w:hAnsi="Arial" w:cs="Arial"/>
          <w:sz w:val="24"/>
          <w:szCs w:val="24"/>
        </w:rPr>
        <w:t>d</w:t>
      </w:r>
      <w:r w:rsidRPr="001D7FD6">
        <w:rPr>
          <w:rFonts w:ascii="Arial" w:hAnsi="Arial" w:cs="Arial"/>
          <w:sz w:val="24"/>
          <w:szCs w:val="24"/>
        </w:rPr>
        <w:t>o podpisania niniejszej oferty w imieniu Wykonawcy (ów)</w:t>
      </w:r>
    </w:p>
    <w:sectPr w:rsidR="00F8442C" w:rsidRPr="001D7FD6" w:rsidSect="001D7FD6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2C" w:rsidRDefault="00F8442C" w:rsidP="00F8442C">
      <w:pPr>
        <w:spacing w:after="0" w:line="240" w:lineRule="auto"/>
      </w:pPr>
      <w:r>
        <w:separator/>
      </w:r>
    </w:p>
  </w:endnote>
  <w:endnote w:type="continuationSeparator" w:id="0">
    <w:p w:rsidR="00F8442C" w:rsidRDefault="00F8442C" w:rsidP="00F8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2C" w:rsidRDefault="008179FC" w:rsidP="00F8442C">
      <w:pPr>
        <w:spacing w:after="0" w:line="240" w:lineRule="auto"/>
      </w:pPr>
      <w:r w:rsidRPr="00F8442C">
        <w:rPr>
          <w:color w:val="000000"/>
        </w:rPr>
        <w:separator/>
      </w:r>
    </w:p>
  </w:footnote>
  <w:footnote w:type="continuationSeparator" w:id="0">
    <w:p w:rsidR="00F8442C" w:rsidRDefault="00F8442C" w:rsidP="00F8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42C"/>
    <w:rsid w:val="000217F6"/>
    <w:rsid w:val="00151885"/>
    <w:rsid w:val="001D7FD6"/>
    <w:rsid w:val="00304B43"/>
    <w:rsid w:val="003647A9"/>
    <w:rsid w:val="007546AB"/>
    <w:rsid w:val="008179FC"/>
    <w:rsid w:val="00924C4E"/>
    <w:rsid w:val="0095660E"/>
    <w:rsid w:val="00980263"/>
    <w:rsid w:val="00A97832"/>
    <w:rsid w:val="00AE57C5"/>
    <w:rsid w:val="00B54D31"/>
    <w:rsid w:val="00BA5A0E"/>
    <w:rsid w:val="00C514C8"/>
    <w:rsid w:val="00F8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442C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D7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442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844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8442C"/>
    <w:pPr>
      <w:spacing w:after="120"/>
    </w:pPr>
  </w:style>
  <w:style w:type="paragraph" w:styleId="Lista">
    <w:name w:val="List"/>
    <w:basedOn w:val="Textbody"/>
    <w:rsid w:val="00F8442C"/>
    <w:rPr>
      <w:rFonts w:cs="Mangal"/>
    </w:rPr>
  </w:style>
  <w:style w:type="paragraph" w:styleId="Legenda">
    <w:name w:val="caption"/>
    <w:basedOn w:val="Standard"/>
    <w:rsid w:val="00F844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8442C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8442C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1D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Mama</cp:lastModifiedBy>
  <cp:revision>13</cp:revision>
  <cp:lastPrinted>2022-12-02T07:22:00Z</cp:lastPrinted>
  <dcterms:created xsi:type="dcterms:W3CDTF">2022-12-04T11:05:00Z</dcterms:created>
  <dcterms:modified xsi:type="dcterms:W3CDTF">2023-11-26T18:09:00Z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